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Калининск ООО «ТрансАгент», Саратовская обл., г. Калининск, ул. Южная, д. 15/7А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Балашов ООО «ТрансАгент», Саратовская область, г. Балашов, пл. Привокзальная,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К-00139 автоподъезд к г. Балашову №2 (западный) от а/д Р-22 "Каспий" "а/д М-4 "Дон" - Тамбов - Волгоград - Астрахань, подъезд к г.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Аткарская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 Е.И.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16:00; 17:00; 17:45; 19:15; 20:00;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18:00; 19:00; 19:30; 21:00;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17:50; 18:50; 19:20; 20:50; 21:50; 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18:30; 19:30; 20:30; 21:30; 22:30; 23:30;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18:20; 19:20; 20:20; 21:20; 22:20; 23:20;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04:00; 05:00; 06:00; 06:30; 08:00; 10:00;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